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CC" w:rsidRPr="005E2B33" w:rsidRDefault="004818A8" w:rsidP="00F0103E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Эссе</w:t>
      </w:r>
      <w:r w:rsidR="00B17B4D" w:rsidRPr="005E2B3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18A8" w:rsidRPr="005E2B33" w:rsidRDefault="004818A8" w:rsidP="00F0103E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proofErr w:type="gramStart"/>
      <w:r w:rsidR="004D6B3B" w:rsidRPr="005E2B33">
        <w:rPr>
          <w:rFonts w:ascii="Times New Roman" w:hAnsi="Times New Roman" w:cs="Times New Roman"/>
          <w:sz w:val="28"/>
          <w:szCs w:val="28"/>
          <w:lang w:val="ru-RU"/>
        </w:rPr>
        <w:t>Через</w:t>
      </w:r>
      <w:proofErr w:type="gramEnd"/>
      <w:r w:rsidR="006D675F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B33">
        <w:rPr>
          <w:rFonts w:ascii="Times New Roman" w:hAnsi="Times New Roman" w:cs="Times New Roman"/>
          <w:sz w:val="28"/>
          <w:szCs w:val="28"/>
          <w:lang w:val="ru-RU"/>
        </w:rPr>
        <w:t>тернии</w:t>
      </w:r>
      <w:r w:rsidR="0017296E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E2B33">
        <w:rPr>
          <w:rFonts w:ascii="Times New Roman" w:hAnsi="Times New Roman" w:cs="Times New Roman"/>
          <w:sz w:val="28"/>
          <w:szCs w:val="28"/>
          <w:lang w:val="ru-RU"/>
        </w:rPr>
        <w:t>к звездам</w:t>
      </w:r>
      <w:r w:rsidR="00B17B4D" w:rsidRPr="005E2B3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18A8" w:rsidRPr="005E2B33" w:rsidRDefault="004818A8" w:rsidP="00F0103E">
      <w:pPr>
        <w:tabs>
          <w:tab w:val="left" w:pos="993"/>
        </w:tabs>
        <w:spacing w:after="0" w:line="360" w:lineRule="auto"/>
        <w:rPr>
          <w:rStyle w:val="af1"/>
          <w:rFonts w:ascii="Times New Roman" w:hAnsi="Times New Roman" w:cs="Times New Roman"/>
          <w:sz w:val="28"/>
          <w:szCs w:val="28"/>
          <w:lang w:val="ru-RU"/>
        </w:rPr>
      </w:pPr>
    </w:p>
    <w:p w:rsidR="00071D38" w:rsidRPr="005E2B33" w:rsidRDefault="00071D38" w:rsidP="00F0103E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  <w:r w:rsidR="00242AC1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Не слушайте тех людей,   </w:t>
      </w:r>
      <w:r w:rsidRPr="005E2B33">
        <w:rPr>
          <w:rFonts w:ascii="Times New Roman" w:hAnsi="Times New Roman" w:cs="Times New Roman"/>
          <w:sz w:val="28"/>
          <w:szCs w:val="28"/>
          <w:lang w:val="ru-RU"/>
        </w:rPr>
        <w:t>которые</w:t>
      </w:r>
      <w:r w:rsidR="00242AC1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071D38" w:rsidRPr="005E2B33" w:rsidRDefault="00071D38" w:rsidP="00F0103E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пытаются  разрушить вашу веру</w:t>
      </w:r>
      <w:r w:rsidR="00242AC1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6B3B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в себя. </w:t>
      </w:r>
    </w:p>
    <w:p w:rsidR="00071D38" w:rsidRPr="005E2B33" w:rsidRDefault="00071D38" w:rsidP="00F0103E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Я лично от </w:t>
      </w:r>
      <w:proofErr w:type="gramStart"/>
      <w:r w:rsidRPr="005E2B33">
        <w:rPr>
          <w:rFonts w:ascii="Times New Roman" w:hAnsi="Times New Roman" w:cs="Times New Roman"/>
          <w:sz w:val="28"/>
          <w:szCs w:val="28"/>
          <w:lang w:val="ru-RU"/>
        </w:rPr>
        <w:t>таких</w:t>
      </w:r>
      <w:proofErr w:type="gramEnd"/>
      <w:r w:rsidRPr="005E2B3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6B3B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насколько</w:t>
      </w:r>
      <w:r w:rsidR="00121EA7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65381" w:rsidRPr="005E2B33" w:rsidRDefault="00242AC1" w:rsidP="00F0103E">
      <w:p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071D38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w:r w:rsidRPr="005E2B33">
        <w:rPr>
          <w:rFonts w:ascii="Times New Roman" w:hAnsi="Times New Roman" w:cs="Times New Roman"/>
          <w:sz w:val="28"/>
          <w:szCs w:val="28"/>
          <w:lang w:val="ru-RU"/>
        </w:rPr>
        <w:t>возможно, дистанцируюсь.</w:t>
      </w:r>
    </w:p>
    <w:p w:rsidR="00402B62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365381" w:rsidRPr="005E2B33">
        <w:rPr>
          <w:rFonts w:ascii="Times New Roman" w:hAnsi="Times New Roman" w:cs="Times New Roman"/>
          <w:sz w:val="28"/>
          <w:szCs w:val="28"/>
          <w:lang w:val="ru-RU"/>
        </w:rPr>
        <w:t>Звёзды!</w:t>
      </w:r>
      <w:r w:rsidR="007573BD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5381" w:rsidRPr="005E2B33">
        <w:rPr>
          <w:rFonts w:ascii="Times New Roman" w:hAnsi="Times New Roman" w:cs="Times New Roman"/>
          <w:sz w:val="28"/>
          <w:szCs w:val="28"/>
          <w:lang w:val="ru-RU"/>
        </w:rPr>
        <w:t>Они так далеки, так загадочны!</w:t>
      </w:r>
      <w:r w:rsidR="007573BD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5381" w:rsidRPr="005E2B33">
        <w:rPr>
          <w:rFonts w:ascii="Times New Roman" w:hAnsi="Times New Roman" w:cs="Times New Roman"/>
          <w:sz w:val="28"/>
          <w:szCs w:val="28"/>
          <w:lang w:val="ru-RU"/>
        </w:rPr>
        <w:t>Кто только не мечтал в детстве полететь к звёздам! В детских наивных мечтах манящие своей загадочностью звезды не так и далеки. Они рядом</w:t>
      </w:r>
      <w:r w:rsidR="0017296E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5381" w:rsidRPr="005E2B33">
        <w:rPr>
          <w:rFonts w:ascii="Times New Roman" w:hAnsi="Times New Roman" w:cs="Times New Roman"/>
          <w:sz w:val="28"/>
          <w:szCs w:val="28"/>
          <w:lang w:val="ru-RU"/>
        </w:rPr>
        <w:t>- вот они! До них можно дотянуться рукой…</w:t>
      </w:r>
      <w:r w:rsidR="0017296E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73BD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7296E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02B62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Ребенок вырастает. И манящие его </w:t>
      </w:r>
      <w:r w:rsidR="00972589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>раннем детстве мечты-звёзды уже не так и близки. И</w:t>
      </w:r>
      <w:proofErr w:type="gramStart"/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="0052250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оказывается, дотянуться до них не так уж и просто. Чтобы дойти до своей звезды, ой как много трудностей его ждут! Одному ему точно не справиться…   </w:t>
      </w:r>
    </w:p>
    <w:p w:rsidR="00AE6417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Вот тут появляется Он! Берет ребенка за </w:t>
      </w:r>
      <w:r w:rsidR="0052250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руку. Вместе они делают первые, </w:t>
      </w:r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еще неуверенные шаги в будущее, к мечте.                                                            Учитель! Он будет рядом всегда! Научит преодолеть  любые трудности, поможет найти правильное решение в сложных ситуациях. Его мягкая улыбка вселит </w:t>
      </w:r>
      <w:proofErr w:type="gramStart"/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>уверенность</w:t>
      </w:r>
      <w:r w:rsidR="0052250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="00402B6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маленькие сердца.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27EF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6D675F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Быть учителем – это здорово! Я горжусь тем, что я – учитель. Я благодарна судьбе за то, что мне посчастливилось выбрать дело по душе и посвятить ему свою жизнь. </w:t>
      </w:r>
      <w:r w:rsidR="007627EF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Так я стала учителем начальных классов, начала учить детей, бойких, любопытных и талантливых от природы. С тех пор прошло 22 года. Дети и школа навсегда вошли в мою жизнь. День бежит за днем, лето сменяет осень, зиму – весна. Всякий раз, встречая новый день, я с волнением жду чего-то очень интересного. Каждый день по дороге в школу я думаю: “Какие ещё счастливые мгновения общения с моими учениками познаю я сегодня? О чем они меня спросят? Смогу ли я ответить на их вопросы? Смогу ли я разглядеть тот тайный знак, способность или </w:t>
      </w:r>
      <w:r w:rsidR="007627EF" w:rsidRPr="005E2B33">
        <w:rPr>
          <w:rFonts w:ascii="Times New Roman" w:hAnsi="Times New Roman" w:cs="Times New Roman"/>
          <w:sz w:val="28"/>
          <w:szCs w:val="28"/>
          <w:lang w:val="ru-RU"/>
        </w:rPr>
        <w:lastRenderedPageBreak/>
        <w:t>дарова</w:t>
      </w:r>
      <w:r w:rsidR="00972589" w:rsidRPr="005E2B33">
        <w:rPr>
          <w:rFonts w:ascii="Times New Roman" w:hAnsi="Times New Roman" w:cs="Times New Roman"/>
          <w:sz w:val="28"/>
          <w:szCs w:val="28"/>
          <w:lang w:val="ru-RU"/>
        </w:rPr>
        <w:t>ние, которое хранится в их душе?”</w:t>
      </w:r>
      <w:r w:rsidR="007627EF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Современная школа не остается в стороне от перемен, происходящих в обществе. Много лет работая в начальной </w:t>
      </w:r>
      <w:proofErr w:type="gramStart"/>
      <w:r w:rsidR="007627EF" w:rsidRPr="005E2B33">
        <w:rPr>
          <w:rFonts w:ascii="Times New Roman" w:hAnsi="Times New Roman" w:cs="Times New Roman"/>
          <w:sz w:val="28"/>
          <w:szCs w:val="28"/>
          <w:lang w:val="ru-RU"/>
        </w:rPr>
        <w:t>школе</w:t>
      </w:r>
      <w:proofErr w:type="gramEnd"/>
      <w:r w:rsidR="007627EF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я поняла, что научить детей – это еще не значит дать им максимум знаний, умений и навыков, это значит помочь детям понять смысл учения.</w:t>
      </w:r>
    </w:p>
    <w:p w:rsidR="002B5939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6D675F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Почему я выбрала эту трудную и ответственную работу? Любовь и мудрость, профессионализм и творчество, улыбка и хорошее настроение – вот кредо моей педагогической деятельности. В каждом ученике я вижу личность и уважаю ее. </w:t>
      </w:r>
      <w:r w:rsidR="00972589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На уроках  не только улыбаюсь, ещё </w:t>
      </w:r>
      <w:r>
        <w:rPr>
          <w:rFonts w:ascii="Times New Roman" w:hAnsi="Times New Roman" w:cs="Times New Roman"/>
          <w:sz w:val="28"/>
          <w:szCs w:val="28"/>
          <w:lang w:val="ru-RU"/>
        </w:rPr>
        <w:t>бываю требовательной, и строгой</w:t>
      </w:r>
      <w:r w:rsidR="005E2B33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72589" w:rsidRPr="005E2B33">
        <w:rPr>
          <w:rFonts w:ascii="Times New Roman" w:hAnsi="Times New Roman" w:cs="Times New Roman"/>
          <w:sz w:val="28"/>
          <w:szCs w:val="28"/>
          <w:lang w:val="ru-RU"/>
        </w:rPr>
        <w:t>заставляю думать каждого ученика, стараюсь вносить разнообразие в учебный процесс через применение методов и приёмов разных педагогических технологий.</w:t>
      </w:r>
      <w:r w:rsidR="002B5939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B5939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52753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Задача, которая </w:t>
      </w:r>
      <w:r w:rsidR="002B5939" w:rsidRPr="005E2B33">
        <w:rPr>
          <w:rFonts w:ascii="Times New Roman" w:hAnsi="Times New Roman" w:cs="Times New Roman"/>
          <w:sz w:val="28"/>
          <w:szCs w:val="28"/>
          <w:lang w:val="ru-RU"/>
        </w:rPr>
        <w:t>стоит перед современным учителем, - максимальное развитие каждого ребенка, сохранение его неповторимости, раскрытие потенциальных талантов, реализация потребностей и интересов, создание условий для нормального духовного, умственного и физического совершенствования, стремления к творчеству. А такая творческая личность не может не быть патриотом своей Родины, поэтому много внимания уделяю военно-патриотическому воспитанию.</w:t>
      </w:r>
    </w:p>
    <w:p w:rsidR="002B5939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2B5939" w:rsidRPr="005E2B33">
        <w:rPr>
          <w:rFonts w:ascii="Times New Roman" w:hAnsi="Times New Roman" w:cs="Times New Roman"/>
          <w:sz w:val="28"/>
          <w:szCs w:val="28"/>
          <w:lang w:val="ru-RU"/>
        </w:rPr>
        <w:t>Желание ребенка учиться во многом зависит от учителя, его умения определить возможности школьника, его индивидуальность. Помня изречение Сократа: «В каждом человеке солнце, только дайте ему светить",  стараюсь дать каждому ученику познать свои возможности.</w:t>
      </w:r>
    </w:p>
    <w:p w:rsidR="00E46625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2B5939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Если у учителя есть желание отдать, то у ребенка обязательно появится желание получить. И когда это совпадает – результат прекрасен. </w:t>
      </w:r>
    </w:p>
    <w:p w:rsidR="002B5939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2B5939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Главное в педагогике творчества – не дать угаснуть Божьему дару в душе ребенка. Задача любого учителя – сформировать свободомыслящую личность. </w:t>
      </w:r>
      <w:r w:rsidR="006D675F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B5939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Поэтому на уроках нужно создавать такую атмосферу, чтобы ребенок научился выражать мысли свободно, делился сомнениями, переживаниями, чтобы умел адекватно оценивать свои поступки и события, </w:t>
      </w:r>
      <w:r w:rsidR="002B5939" w:rsidRPr="005E2B33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происходящие вокруг. Очень хорошо, если в каждом классе между учителем и учениками сложится своя доверительная атмосфера. Пусть каждый классный коллектив обладает своим маленьким секретом, тайной, общим  делом, тогда все ребята будут объединены одной мыслью, целью,</w:t>
      </w:r>
      <w:r w:rsidR="00972589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и в этом случае</w:t>
      </w:r>
      <w:r w:rsidR="002B5939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происходит успешное сплочение ребят в маленькую «семью», которая перерастет потом в большой и дружный коллектив.</w:t>
      </w:r>
    </w:p>
    <w:p w:rsidR="005E37A2" w:rsidRPr="005E2B33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E6417" w:rsidRPr="005E2B33">
        <w:rPr>
          <w:rFonts w:ascii="Times New Roman" w:hAnsi="Times New Roman" w:cs="Times New Roman"/>
          <w:sz w:val="28"/>
          <w:szCs w:val="28"/>
          <w:lang w:val="ru-RU"/>
        </w:rPr>
        <w:t>Иногда меня спрашивают, сколько времени длится мой рабочий день. Не ошибусь, если скажу: я работаю всегда. Во время обеда и во время совещания, во время прогулки и по дороге в школу и из школы. Даже во сне меня посещают образы, замыслы, а то и почти</w:t>
      </w:r>
      <w:r w:rsidR="004D6B3B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готовые уроки. </w:t>
      </w:r>
      <w:r w:rsidR="00AE6417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Ведь от результата моего труда, а, скорее всего, от безграничной любви к своей профессии, зависит успех моих учеников. Я понимаю: только позитивным отношением к жизни, к тем, кто меня окружает: близким, коллегам, моим воспитанникам – я смогу зажечь в душах своих детей искру любви, добра, терпимости и веры в себя. Ведь учитель для маленького человека – это не только тот, кто учит, но и тот, кто воспитывает: своим видом, своим отношением к жизни; тот, кто помогает ребёнку развернуть «ангельские крылья» и заставляет засверкать его способности разнообразными гранями талантов; </w:t>
      </w:r>
      <w:r w:rsidR="002769F3" w:rsidRPr="005E2B33">
        <w:rPr>
          <w:rFonts w:ascii="Times New Roman" w:hAnsi="Times New Roman" w:cs="Times New Roman"/>
          <w:sz w:val="28"/>
          <w:szCs w:val="28"/>
          <w:lang w:val="ru-RU"/>
        </w:rPr>
        <w:t>тот, кто поможет ему найти свой</w:t>
      </w:r>
      <w:r w:rsidR="00521ABA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путь к </w:t>
      </w:r>
      <w:r w:rsidR="00AE6417" w:rsidRPr="005E2B33">
        <w:rPr>
          <w:rFonts w:ascii="Times New Roman" w:hAnsi="Times New Roman" w:cs="Times New Roman"/>
          <w:sz w:val="28"/>
          <w:szCs w:val="28"/>
          <w:lang w:val="ru-RU"/>
        </w:rPr>
        <w:t>счастью.</w:t>
      </w:r>
      <w:r w:rsidR="002769F3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:rsidR="006B6C4A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5E37A2" w:rsidRPr="005E2B33">
        <w:rPr>
          <w:rFonts w:ascii="Times New Roman" w:hAnsi="Times New Roman" w:cs="Times New Roman"/>
          <w:sz w:val="28"/>
          <w:szCs w:val="28"/>
          <w:lang w:val="ru-RU"/>
        </w:rPr>
        <w:t>Сейчас ученик - это «восьмое чудо света», оснащенное мобильным телефоном, ноутбуком и получающее уд</w:t>
      </w:r>
      <w:r w:rsidR="005E2B33" w:rsidRPr="005E2B33">
        <w:rPr>
          <w:rFonts w:ascii="Times New Roman" w:hAnsi="Times New Roman" w:cs="Times New Roman"/>
          <w:sz w:val="28"/>
          <w:szCs w:val="28"/>
          <w:lang w:val="ru-RU"/>
        </w:rPr>
        <w:t>овольствие от прослушивания песен популярных исполнителей</w:t>
      </w:r>
      <w:r w:rsidR="005E37A2" w:rsidRPr="005E2B33">
        <w:rPr>
          <w:rFonts w:ascii="Times New Roman" w:hAnsi="Times New Roman" w:cs="Times New Roman"/>
          <w:sz w:val="28"/>
          <w:szCs w:val="28"/>
          <w:lang w:val="ru-RU"/>
        </w:rPr>
        <w:t>, при этом, ставящ</w:t>
      </w:r>
      <w:r w:rsidR="005713D6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ее опыты над своим дневником. </w:t>
      </w:r>
      <w:r w:rsidR="006B46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713D6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="004D6B3B" w:rsidRPr="005E2B33">
        <w:rPr>
          <w:rFonts w:ascii="Times New Roman" w:hAnsi="Times New Roman" w:cs="Times New Roman"/>
          <w:sz w:val="28"/>
          <w:szCs w:val="28"/>
          <w:lang w:val="ru-RU"/>
        </w:rPr>
        <w:t>должна</w:t>
      </w:r>
      <w:r w:rsidR="005E37A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совершенствоваться, чтобы соо</w:t>
      </w:r>
      <w:r w:rsidR="004D6B3B" w:rsidRPr="005E2B33">
        <w:rPr>
          <w:rFonts w:ascii="Times New Roman" w:hAnsi="Times New Roman" w:cs="Times New Roman"/>
          <w:sz w:val="28"/>
          <w:szCs w:val="28"/>
          <w:lang w:val="ru-RU"/>
        </w:rPr>
        <w:t>тветствовать времени, исправлять</w:t>
      </w:r>
      <w:r w:rsidR="005E37A2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все опыты над дневником этого «</w:t>
      </w:r>
      <w:r w:rsidR="004D6B3B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восьмого чуда света»,  успевать </w:t>
      </w:r>
      <w:r w:rsidR="005E37A2" w:rsidRPr="005E2B33">
        <w:rPr>
          <w:rFonts w:ascii="Times New Roman" w:hAnsi="Times New Roman" w:cs="Times New Roman"/>
          <w:sz w:val="28"/>
          <w:szCs w:val="28"/>
          <w:lang w:val="ru-RU"/>
        </w:rPr>
        <w:t>организовывать его и, что самое удивительное, находить среди таких идеального ученика, жаждущего знаний.</w:t>
      </w:r>
      <w:proofErr w:type="gramEnd"/>
      <w:r w:rsidR="002769F3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13D6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Я просто обязана быть тонким психологом, сведущим медиком, талантливым воспитателем, разносторонним педагогом, терпеливым, интересным, наконец, душевно красивым человеком, чтобы успешно вести своих детей </w:t>
      </w:r>
      <w:proofErr w:type="gramStart"/>
      <w:r w:rsidR="005713D6" w:rsidRPr="005E2B33">
        <w:rPr>
          <w:rFonts w:ascii="Times New Roman" w:hAnsi="Times New Roman" w:cs="Times New Roman"/>
          <w:sz w:val="28"/>
          <w:szCs w:val="28"/>
          <w:lang w:val="ru-RU"/>
        </w:rPr>
        <w:t>через</w:t>
      </w:r>
      <w:proofErr w:type="gramEnd"/>
      <w:r w:rsidR="005713D6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тернии к </w:t>
      </w:r>
      <w:r w:rsidR="006B466E">
        <w:rPr>
          <w:rFonts w:ascii="Times New Roman" w:hAnsi="Times New Roman" w:cs="Times New Roman"/>
          <w:sz w:val="28"/>
          <w:szCs w:val="28"/>
          <w:lang w:val="ru-RU"/>
        </w:rPr>
        <w:t>звездам.</w:t>
      </w:r>
      <w:r w:rsidR="005713D6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B466E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A03A11" w:rsidRDefault="00A03A11" w:rsidP="00F0103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6B6C4A" w:rsidRPr="00C205E9">
        <w:rPr>
          <w:rFonts w:ascii="Times New Roman" w:hAnsi="Times New Roman" w:cs="Times New Roman"/>
          <w:sz w:val="28"/>
          <w:szCs w:val="28"/>
          <w:lang w:val="ru-RU"/>
        </w:rPr>
        <w:t>Смысл моей профессии в словах Л.Н Толстого: «Если учитель имеет    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совершенный учитель».</w:t>
      </w:r>
      <w:r w:rsidR="006B6C4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B6C4A" w:rsidRPr="005E2B33">
        <w:rPr>
          <w:rFonts w:ascii="Times New Roman" w:hAnsi="Times New Roman" w:cs="Times New Roman"/>
          <w:sz w:val="28"/>
          <w:szCs w:val="28"/>
          <w:lang w:val="ru-RU"/>
        </w:rPr>
        <w:t>Поразмышляв обо всем, прихожу к выводу, что я – счастливый человек: у меня замечательная семья, любящий сын, увлекательная и благородная профессия.</w:t>
      </w:r>
      <w:r w:rsidR="006B466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</w:p>
    <w:p w:rsidR="00A03A11" w:rsidRDefault="00A03A11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5713D6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Звёзды </w:t>
      </w:r>
      <w:r w:rsidR="00E26834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… </w:t>
      </w:r>
      <w:r w:rsidR="00B17B4D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Мне кажется, учителя-сами звёзды. </w:t>
      </w:r>
      <w:r w:rsidR="00BE473A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Им принадлежит самая главная роль в формировании будущего страны. </w:t>
      </w:r>
      <w:r w:rsidR="00B17B4D" w:rsidRPr="005E2B33">
        <w:rPr>
          <w:rFonts w:ascii="Times New Roman" w:hAnsi="Times New Roman" w:cs="Times New Roman"/>
          <w:sz w:val="28"/>
          <w:szCs w:val="28"/>
          <w:lang w:val="ru-RU"/>
        </w:rPr>
        <w:t>Даже достигнув пожилого возраста, человек с любовью вспоминает своих учителей. Их поступки, улыбка и наставления сопровождают нас всю жизнь, ведя к нашим мечтам.</w:t>
      </w:r>
    </w:p>
    <w:p w:rsidR="005713D6" w:rsidRPr="005E2B33" w:rsidRDefault="00A03A11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5713D6" w:rsidRPr="005E2B33">
        <w:rPr>
          <w:rFonts w:ascii="Times New Roman" w:hAnsi="Times New Roman" w:cs="Times New Roman"/>
          <w:sz w:val="28"/>
          <w:szCs w:val="28"/>
          <w:lang w:val="ru-RU"/>
        </w:rPr>
        <w:t xml:space="preserve">Звёзды далеки… Но до них можно дотянуться рукой…     </w:t>
      </w:r>
    </w:p>
    <w:p w:rsidR="004818A8" w:rsidRPr="005E2B33" w:rsidRDefault="004818A8" w:rsidP="00A03A1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818A8" w:rsidRPr="005E2B33" w:rsidSect="00FB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307F"/>
    <w:multiLevelType w:val="hybridMultilevel"/>
    <w:tmpl w:val="448E5E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051543F"/>
    <w:multiLevelType w:val="hybridMultilevel"/>
    <w:tmpl w:val="EC60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74CD1"/>
    <w:multiLevelType w:val="hybridMultilevel"/>
    <w:tmpl w:val="8244FC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B664E3"/>
    <w:multiLevelType w:val="hybridMultilevel"/>
    <w:tmpl w:val="5EA08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786"/>
    <w:rsid w:val="00063ACC"/>
    <w:rsid w:val="00071D38"/>
    <w:rsid w:val="000E3C0F"/>
    <w:rsid w:val="00121EA7"/>
    <w:rsid w:val="00163B21"/>
    <w:rsid w:val="0017296E"/>
    <w:rsid w:val="001730AE"/>
    <w:rsid w:val="001B21EB"/>
    <w:rsid w:val="001B77D1"/>
    <w:rsid w:val="001E7FAE"/>
    <w:rsid w:val="00242AC1"/>
    <w:rsid w:val="0027440F"/>
    <w:rsid w:val="002769F3"/>
    <w:rsid w:val="002B5939"/>
    <w:rsid w:val="002C6BDD"/>
    <w:rsid w:val="002F3ABB"/>
    <w:rsid w:val="00356593"/>
    <w:rsid w:val="00365381"/>
    <w:rsid w:val="0038125B"/>
    <w:rsid w:val="00381C17"/>
    <w:rsid w:val="00391303"/>
    <w:rsid w:val="00396267"/>
    <w:rsid w:val="003D078E"/>
    <w:rsid w:val="00402B62"/>
    <w:rsid w:val="00424910"/>
    <w:rsid w:val="004818A8"/>
    <w:rsid w:val="00486D45"/>
    <w:rsid w:val="00493FD5"/>
    <w:rsid w:val="004C0947"/>
    <w:rsid w:val="004D3E0C"/>
    <w:rsid w:val="004D3FE0"/>
    <w:rsid w:val="004D6B3B"/>
    <w:rsid w:val="00521ABA"/>
    <w:rsid w:val="00522502"/>
    <w:rsid w:val="00534CE1"/>
    <w:rsid w:val="0054374B"/>
    <w:rsid w:val="00555D66"/>
    <w:rsid w:val="005672A2"/>
    <w:rsid w:val="005713D6"/>
    <w:rsid w:val="005A1847"/>
    <w:rsid w:val="005A615F"/>
    <w:rsid w:val="005E2B33"/>
    <w:rsid w:val="005E37A2"/>
    <w:rsid w:val="00624E51"/>
    <w:rsid w:val="00676E35"/>
    <w:rsid w:val="00695F7E"/>
    <w:rsid w:val="006A5A1D"/>
    <w:rsid w:val="006B466E"/>
    <w:rsid w:val="006B6C4A"/>
    <w:rsid w:val="006D675F"/>
    <w:rsid w:val="007573BD"/>
    <w:rsid w:val="007627EF"/>
    <w:rsid w:val="007A5A90"/>
    <w:rsid w:val="007B6F89"/>
    <w:rsid w:val="007E74FD"/>
    <w:rsid w:val="007F1B46"/>
    <w:rsid w:val="00813B41"/>
    <w:rsid w:val="0087550A"/>
    <w:rsid w:val="00876CC7"/>
    <w:rsid w:val="008C165F"/>
    <w:rsid w:val="008D3B51"/>
    <w:rsid w:val="008E69F9"/>
    <w:rsid w:val="009255A9"/>
    <w:rsid w:val="00962CD9"/>
    <w:rsid w:val="00972589"/>
    <w:rsid w:val="0099760D"/>
    <w:rsid w:val="009B233B"/>
    <w:rsid w:val="009D1979"/>
    <w:rsid w:val="009D4E8F"/>
    <w:rsid w:val="00A03A11"/>
    <w:rsid w:val="00A1480C"/>
    <w:rsid w:val="00A1694F"/>
    <w:rsid w:val="00A40E61"/>
    <w:rsid w:val="00A50203"/>
    <w:rsid w:val="00A62874"/>
    <w:rsid w:val="00A759AD"/>
    <w:rsid w:val="00A95D8D"/>
    <w:rsid w:val="00AA579D"/>
    <w:rsid w:val="00AE3737"/>
    <w:rsid w:val="00AE6417"/>
    <w:rsid w:val="00AF77B8"/>
    <w:rsid w:val="00B06CF2"/>
    <w:rsid w:val="00B17B4D"/>
    <w:rsid w:val="00B37F9C"/>
    <w:rsid w:val="00B534E9"/>
    <w:rsid w:val="00BE473A"/>
    <w:rsid w:val="00BE5D50"/>
    <w:rsid w:val="00BF1A32"/>
    <w:rsid w:val="00C205E9"/>
    <w:rsid w:val="00C70EB8"/>
    <w:rsid w:val="00C714C4"/>
    <w:rsid w:val="00C82740"/>
    <w:rsid w:val="00CB4786"/>
    <w:rsid w:val="00CD3738"/>
    <w:rsid w:val="00D3383D"/>
    <w:rsid w:val="00D911DC"/>
    <w:rsid w:val="00DB535F"/>
    <w:rsid w:val="00DC6BEB"/>
    <w:rsid w:val="00E06D2E"/>
    <w:rsid w:val="00E12339"/>
    <w:rsid w:val="00E26834"/>
    <w:rsid w:val="00E34176"/>
    <w:rsid w:val="00E46625"/>
    <w:rsid w:val="00EA30A8"/>
    <w:rsid w:val="00ED550A"/>
    <w:rsid w:val="00EE06CB"/>
    <w:rsid w:val="00EF3DFC"/>
    <w:rsid w:val="00EF4567"/>
    <w:rsid w:val="00F0103E"/>
    <w:rsid w:val="00F07E71"/>
    <w:rsid w:val="00F25846"/>
    <w:rsid w:val="00F52753"/>
    <w:rsid w:val="00F91520"/>
    <w:rsid w:val="00FA095B"/>
    <w:rsid w:val="00FB1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BA"/>
  </w:style>
  <w:style w:type="paragraph" w:styleId="1">
    <w:name w:val="heading 1"/>
    <w:basedOn w:val="a"/>
    <w:next w:val="a"/>
    <w:link w:val="10"/>
    <w:uiPriority w:val="9"/>
    <w:qFormat/>
    <w:rsid w:val="00521ABA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ABA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ABA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ABA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ABA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ABA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ABA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ABA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ABA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A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61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1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3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AE64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B534E9"/>
  </w:style>
  <w:style w:type="paragraph" w:styleId="a9">
    <w:name w:val="No Spacing"/>
    <w:basedOn w:val="a"/>
    <w:link w:val="aa"/>
    <w:uiPriority w:val="1"/>
    <w:qFormat/>
    <w:rsid w:val="00521AB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1ABA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21ABA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21ABA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21ABA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21ABA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21ABA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21ABA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21ABA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1ABA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21ABA"/>
    <w:rPr>
      <w:caps/>
      <w:spacing w:val="10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21ABA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d">
    <w:name w:val="Название Знак"/>
    <w:basedOn w:val="a0"/>
    <w:link w:val="ac"/>
    <w:uiPriority w:val="10"/>
    <w:rsid w:val="00521ABA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e">
    <w:name w:val="Subtitle"/>
    <w:basedOn w:val="a"/>
    <w:next w:val="a"/>
    <w:link w:val="af"/>
    <w:uiPriority w:val="11"/>
    <w:qFormat/>
    <w:rsid w:val="00521ABA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f">
    <w:name w:val="Подзаголовок Знак"/>
    <w:basedOn w:val="a0"/>
    <w:link w:val="ae"/>
    <w:uiPriority w:val="11"/>
    <w:rsid w:val="00521ABA"/>
    <w:rPr>
      <w:rFonts w:eastAsiaTheme="majorEastAsia" w:cstheme="majorBidi"/>
      <w:caps/>
      <w:spacing w:val="20"/>
      <w:sz w:val="18"/>
      <w:szCs w:val="18"/>
    </w:rPr>
  </w:style>
  <w:style w:type="character" w:styleId="af0">
    <w:name w:val="Strong"/>
    <w:uiPriority w:val="22"/>
    <w:qFormat/>
    <w:rsid w:val="00521ABA"/>
    <w:rPr>
      <w:b/>
      <w:bCs/>
      <w:color w:val="943634" w:themeColor="accent2" w:themeShade="BF"/>
      <w:spacing w:val="5"/>
    </w:rPr>
  </w:style>
  <w:style w:type="character" w:styleId="af1">
    <w:name w:val="Emphasis"/>
    <w:uiPriority w:val="20"/>
    <w:qFormat/>
    <w:rsid w:val="00521ABA"/>
    <w:rPr>
      <w:caps/>
      <w:spacing w:val="5"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521ABA"/>
  </w:style>
  <w:style w:type="paragraph" w:styleId="21">
    <w:name w:val="Quote"/>
    <w:basedOn w:val="a"/>
    <w:next w:val="a"/>
    <w:link w:val="22"/>
    <w:uiPriority w:val="29"/>
    <w:qFormat/>
    <w:rsid w:val="00521AB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1ABA"/>
    <w:rPr>
      <w:rFonts w:eastAsiaTheme="majorEastAsia" w:cstheme="majorBidi"/>
      <w:i/>
      <w:iCs/>
    </w:rPr>
  </w:style>
  <w:style w:type="paragraph" w:styleId="af2">
    <w:name w:val="Intense Quote"/>
    <w:basedOn w:val="a"/>
    <w:next w:val="a"/>
    <w:link w:val="af3"/>
    <w:uiPriority w:val="30"/>
    <w:qFormat/>
    <w:rsid w:val="00521ABA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521ABA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4">
    <w:name w:val="Subtle Emphasis"/>
    <w:uiPriority w:val="19"/>
    <w:qFormat/>
    <w:rsid w:val="00521ABA"/>
    <w:rPr>
      <w:i/>
      <w:iCs/>
    </w:rPr>
  </w:style>
  <w:style w:type="character" w:styleId="af5">
    <w:name w:val="Intense Emphasis"/>
    <w:uiPriority w:val="21"/>
    <w:qFormat/>
    <w:rsid w:val="00521ABA"/>
    <w:rPr>
      <w:i/>
      <w:iCs/>
      <w:caps/>
      <w:spacing w:val="10"/>
      <w:sz w:val="20"/>
      <w:szCs w:val="20"/>
    </w:rPr>
  </w:style>
  <w:style w:type="character" w:styleId="af6">
    <w:name w:val="Subtle Reference"/>
    <w:basedOn w:val="a0"/>
    <w:uiPriority w:val="31"/>
    <w:qFormat/>
    <w:rsid w:val="00521ABA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7">
    <w:name w:val="Intense Reference"/>
    <w:uiPriority w:val="32"/>
    <w:qFormat/>
    <w:rsid w:val="00521ABA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8">
    <w:name w:val="Book Title"/>
    <w:uiPriority w:val="33"/>
    <w:qFormat/>
    <w:rsid w:val="00521ABA"/>
    <w:rPr>
      <w:caps/>
      <w:color w:val="622423" w:themeColor="accent2" w:themeShade="7F"/>
      <w:spacing w:val="5"/>
      <w:u w:color="622423" w:themeColor="accent2" w:themeShade="7F"/>
    </w:rPr>
  </w:style>
  <w:style w:type="paragraph" w:styleId="af9">
    <w:name w:val="TOC Heading"/>
    <w:basedOn w:val="1"/>
    <w:next w:val="a"/>
    <w:uiPriority w:val="39"/>
    <w:semiHidden/>
    <w:unhideWhenUsed/>
    <w:qFormat/>
    <w:rsid w:val="00521AB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6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C53D2-B9F7-459A-A996-B4E1194D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Галя</cp:lastModifiedBy>
  <cp:revision>64</cp:revision>
  <cp:lastPrinted>2017-02-06T19:07:00Z</cp:lastPrinted>
  <dcterms:created xsi:type="dcterms:W3CDTF">2011-09-12T11:30:00Z</dcterms:created>
  <dcterms:modified xsi:type="dcterms:W3CDTF">2017-11-30T06:42:00Z</dcterms:modified>
</cp:coreProperties>
</file>